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D" w:rsidRDefault="00657EDD" w:rsidP="008871E6">
      <w:pPr>
        <w:rPr>
          <w:rFonts w:ascii="Cambria" w:hAnsi="Cambria" w:cs="Cambria"/>
          <w:sz w:val="28"/>
        </w:rPr>
      </w:pPr>
      <w:bookmarkStart w:id="0" w:name="_GoBack"/>
      <w:bookmarkEnd w:id="0"/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noProof/>
          <w:sz w:val="28"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657EDD" w:rsidRDefault="00657EDD" w:rsidP="008871E6">
      <w:pPr>
        <w:rPr>
          <w:rFonts w:ascii="Cambria" w:hAnsi="Cambria" w:cs="Cambria"/>
          <w:sz w:val="28"/>
        </w:rPr>
      </w:pPr>
    </w:p>
    <w:p w:rsidR="007B2FB7" w:rsidRDefault="008871E6" w:rsidP="008871E6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Согласовано:                                                                             Утверждаю:</w:t>
      </w:r>
    </w:p>
    <w:p w:rsidR="008871E6" w:rsidRPr="008871E6" w:rsidRDefault="008E5EF0" w:rsidP="00887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ПК МБ</w:t>
      </w:r>
      <w:r w:rsidR="008871E6" w:rsidRPr="008871E6">
        <w:rPr>
          <w:rFonts w:ascii="Times New Roman" w:hAnsi="Times New Roman" w:cs="Times New Roman"/>
        </w:rPr>
        <w:t xml:space="preserve">ДОУ </w:t>
      </w:r>
      <w:proofErr w:type="spellStart"/>
      <w:r w:rsidR="008871E6" w:rsidRPr="008871E6">
        <w:rPr>
          <w:rFonts w:ascii="Times New Roman" w:hAnsi="Times New Roman" w:cs="Times New Roman"/>
        </w:rPr>
        <w:t>д</w:t>
      </w:r>
      <w:proofErr w:type="spellEnd"/>
      <w:r w:rsidR="008871E6" w:rsidRPr="008871E6">
        <w:rPr>
          <w:rFonts w:ascii="Times New Roman" w:hAnsi="Times New Roman" w:cs="Times New Roman"/>
        </w:rPr>
        <w:t xml:space="preserve">/с №5                         </w:t>
      </w:r>
      <w:r>
        <w:rPr>
          <w:rFonts w:ascii="Times New Roman" w:hAnsi="Times New Roman" w:cs="Times New Roman"/>
        </w:rPr>
        <w:t xml:space="preserve">                   Заведующий МБ</w:t>
      </w:r>
      <w:r w:rsidR="008871E6" w:rsidRPr="008871E6">
        <w:rPr>
          <w:rFonts w:ascii="Times New Roman" w:hAnsi="Times New Roman" w:cs="Times New Roman"/>
        </w:rPr>
        <w:t xml:space="preserve">ДОУ </w:t>
      </w:r>
      <w:proofErr w:type="spellStart"/>
      <w:r w:rsidR="008871E6" w:rsidRPr="008871E6">
        <w:rPr>
          <w:rFonts w:ascii="Times New Roman" w:hAnsi="Times New Roman" w:cs="Times New Roman"/>
        </w:rPr>
        <w:t>д</w:t>
      </w:r>
      <w:proofErr w:type="spellEnd"/>
      <w:r w:rsidR="008871E6" w:rsidRPr="008871E6">
        <w:rPr>
          <w:rFonts w:ascii="Times New Roman" w:hAnsi="Times New Roman" w:cs="Times New Roman"/>
        </w:rPr>
        <w:t xml:space="preserve">/с №5      </w:t>
      </w:r>
    </w:p>
    <w:p w:rsidR="007B2FB7" w:rsidRPr="008871E6" w:rsidRDefault="008E5EF0" w:rsidP="007B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________________202</w:t>
      </w:r>
      <w:r w:rsidR="008871E6" w:rsidRPr="008871E6">
        <w:rPr>
          <w:rFonts w:ascii="Times New Roman" w:hAnsi="Times New Roman" w:cs="Times New Roman"/>
        </w:rPr>
        <w:t xml:space="preserve">___г.                                                          </w:t>
      </w:r>
      <w:proofErr w:type="spellStart"/>
      <w:r w:rsidR="008871E6" w:rsidRPr="008871E6">
        <w:rPr>
          <w:rFonts w:ascii="Times New Roman" w:hAnsi="Times New Roman" w:cs="Times New Roman"/>
        </w:rPr>
        <w:t>__________________А.В.Алдатова</w:t>
      </w:r>
      <w:proofErr w:type="spellEnd"/>
    </w:p>
    <w:p w:rsidR="007B2FB7" w:rsidRPr="008871E6" w:rsidRDefault="008E5EF0" w:rsidP="007B2F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________________Т.А.Дзарахо</w:t>
      </w:r>
      <w:r w:rsidR="008871E6" w:rsidRPr="008871E6">
        <w:rPr>
          <w:rFonts w:ascii="Times New Roman" w:hAnsi="Times New Roman" w:cs="Times New Roman"/>
        </w:rPr>
        <w:t>хова</w:t>
      </w:r>
      <w:proofErr w:type="spellEnd"/>
      <w:r w:rsidR="008871E6" w:rsidRPr="008871E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_____________________202</w:t>
      </w:r>
      <w:r w:rsidR="008871E6" w:rsidRPr="008871E6">
        <w:rPr>
          <w:rFonts w:ascii="Times New Roman" w:hAnsi="Times New Roman" w:cs="Times New Roman"/>
        </w:rPr>
        <w:t>___г.</w:t>
      </w:r>
    </w:p>
    <w:p w:rsidR="007B2FB7" w:rsidRPr="008871E6" w:rsidRDefault="007B2FB7" w:rsidP="007B2FB7">
      <w:pPr>
        <w:rPr>
          <w:rFonts w:ascii="Times New Roman" w:hAnsi="Times New Roman" w:cs="Times New Roman"/>
        </w:rPr>
      </w:pPr>
    </w:p>
    <w:p w:rsidR="007B2FB7" w:rsidRDefault="007B2FB7" w:rsidP="007B2FB7">
      <w:pPr>
        <w:rPr>
          <w:rFonts w:ascii="Times New Roman" w:hAnsi="Times New Roman" w:cs="Times New Roman"/>
          <w:b/>
          <w:sz w:val="40"/>
        </w:rPr>
      </w:pPr>
    </w:p>
    <w:p w:rsidR="008871E6" w:rsidRDefault="008871E6" w:rsidP="007B2FB7">
      <w:pPr>
        <w:rPr>
          <w:rFonts w:ascii="Times New Roman" w:hAnsi="Times New Roman" w:cs="Times New Roman"/>
          <w:b/>
          <w:sz w:val="40"/>
        </w:rPr>
      </w:pPr>
    </w:p>
    <w:p w:rsidR="008871E6" w:rsidRPr="002C7B4C" w:rsidRDefault="008871E6" w:rsidP="007B2FB7">
      <w:pPr>
        <w:rPr>
          <w:rFonts w:ascii="Times New Roman" w:hAnsi="Times New Roman" w:cs="Times New Roman"/>
          <w:b/>
          <w:sz w:val="40"/>
        </w:rPr>
      </w:pPr>
    </w:p>
    <w:p w:rsidR="007B2FB7" w:rsidRPr="002C7B4C" w:rsidRDefault="007B2FB7" w:rsidP="007B2FB7">
      <w:pPr>
        <w:jc w:val="center"/>
        <w:rPr>
          <w:rFonts w:ascii="Times New Roman" w:hAnsi="Times New Roman" w:cs="Times New Roman"/>
          <w:b/>
          <w:sz w:val="52"/>
        </w:rPr>
      </w:pPr>
      <w:r w:rsidRPr="002C7B4C">
        <w:rPr>
          <w:rFonts w:ascii="Times New Roman" w:hAnsi="Times New Roman" w:cs="Times New Roman"/>
          <w:b/>
          <w:sz w:val="52"/>
        </w:rPr>
        <w:t>Положение</w:t>
      </w: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  <w:r w:rsidRPr="002C7B4C">
        <w:rPr>
          <w:rFonts w:ascii="Times New Roman" w:hAnsi="Times New Roman" w:cs="Times New Roman"/>
          <w:b/>
          <w:sz w:val="40"/>
        </w:rPr>
        <w:lastRenderedPageBreak/>
        <w:t xml:space="preserve">об </w:t>
      </w:r>
      <w:r>
        <w:rPr>
          <w:rFonts w:ascii="Times New Roman" w:hAnsi="Times New Roman" w:cs="Times New Roman"/>
          <w:b/>
          <w:sz w:val="40"/>
        </w:rPr>
        <w:t xml:space="preserve">административном совещании при </w:t>
      </w:r>
      <w:proofErr w:type="gramStart"/>
      <w:r>
        <w:rPr>
          <w:rFonts w:ascii="Times New Roman" w:hAnsi="Times New Roman" w:cs="Times New Roman"/>
          <w:b/>
          <w:sz w:val="40"/>
        </w:rPr>
        <w:t xml:space="preserve">заведующем </w:t>
      </w:r>
      <w:r w:rsidR="008E5EF0">
        <w:rPr>
          <w:rFonts w:ascii="Times New Roman" w:hAnsi="Times New Roman" w:cs="Times New Roman"/>
          <w:b/>
          <w:sz w:val="40"/>
        </w:rPr>
        <w:t>работников</w:t>
      </w:r>
      <w:proofErr w:type="gramEnd"/>
      <w:r w:rsidR="008E5EF0">
        <w:rPr>
          <w:rFonts w:ascii="Times New Roman" w:hAnsi="Times New Roman" w:cs="Times New Roman"/>
          <w:b/>
          <w:sz w:val="40"/>
        </w:rPr>
        <w:t xml:space="preserve"> МБ</w:t>
      </w:r>
      <w:r w:rsidRPr="002C7B4C">
        <w:rPr>
          <w:rFonts w:ascii="Times New Roman" w:hAnsi="Times New Roman" w:cs="Times New Roman"/>
          <w:b/>
          <w:sz w:val="40"/>
        </w:rPr>
        <w:t>ДОУ детского сада №</w:t>
      </w:r>
      <w:r w:rsidRPr="002C7B4C">
        <w:rPr>
          <w:rFonts w:ascii="Times New Roman" w:hAnsi="Times New Roman" w:cs="Times New Roman"/>
          <w:sz w:val="40"/>
        </w:rPr>
        <w:t xml:space="preserve">5 </w:t>
      </w:r>
      <w:r w:rsidRPr="002C7B4C">
        <w:rPr>
          <w:rFonts w:ascii="Times New Roman" w:hAnsi="Times New Roman" w:cs="Times New Roman"/>
          <w:b/>
          <w:sz w:val="40"/>
        </w:rPr>
        <w:t>«Зайчик»</w:t>
      </w: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28"/>
        </w:rPr>
      </w:pPr>
    </w:p>
    <w:p w:rsidR="008871E6" w:rsidRDefault="008871E6" w:rsidP="007B2FB7">
      <w:pPr>
        <w:jc w:val="center"/>
        <w:rPr>
          <w:rFonts w:ascii="Times New Roman" w:hAnsi="Times New Roman" w:cs="Times New Roman"/>
          <w:b/>
          <w:sz w:val="28"/>
        </w:rPr>
      </w:pPr>
    </w:p>
    <w:p w:rsidR="008871E6" w:rsidRDefault="008871E6" w:rsidP="007B2FB7">
      <w:pPr>
        <w:jc w:val="center"/>
        <w:rPr>
          <w:rFonts w:ascii="Times New Roman" w:hAnsi="Times New Roman" w:cs="Times New Roman"/>
          <w:b/>
          <w:sz w:val="28"/>
        </w:rPr>
      </w:pPr>
    </w:p>
    <w:p w:rsidR="008871E6" w:rsidRDefault="008871E6" w:rsidP="007B2FB7">
      <w:pPr>
        <w:jc w:val="center"/>
        <w:rPr>
          <w:rFonts w:ascii="Times New Roman" w:hAnsi="Times New Roman" w:cs="Times New Roman"/>
          <w:b/>
          <w:sz w:val="28"/>
        </w:rPr>
      </w:pPr>
    </w:p>
    <w:p w:rsidR="008871E6" w:rsidRPr="000022BA" w:rsidRDefault="008871E6" w:rsidP="007B2FB7">
      <w:pPr>
        <w:jc w:val="center"/>
        <w:rPr>
          <w:rFonts w:ascii="Times New Roman" w:hAnsi="Times New Roman" w:cs="Times New Roman"/>
          <w:b/>
          <w:sz w:val="28"/>
        </w:rPr>
      </w:pPr>
    </w:p>
    <w:p w:rsidR="007B2FB7" w:rsidRPr="000022BA" w:rsidRDefault="008E5EF0" w:rsidP="007B2FB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</w:rPr>
        <w:t>Эльхотово 2022</w:t>
      </w:r>
      <w:r w:rsidR="007B2FB7" w:rsidRPr="000022BA">
        <w:rPr>
          <w:rFonts w:ascii="Times New Roman" w:hAnsi="Times New Roman" w:cs="Times New Roman"/>
          <w:b/>
          <w:sz w:val="32"/>
        </w:rPr>
        <w:t xml:space="preserve"> г.</w:t>
      </w:r>
    </w:p>
    <w:p w:rsidR="007D5D54" w:rsidRDefault="007D5D54" w:rsidP="007B2F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П</w:t>
      </w:r>
      <w:r w:rsidRPr="007D5D54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оложение об администра</w:t>
      </w:r>
      <w:r w:rsidR="007B2FB7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тивном совещании при заведующем</w:t>
      </w:r>
    </w:p>
    <w:p w:rsidR="007D5D54" w:rsidRPr="007D5D54" w:rsidRDefault="007D5D54" w:rsidP="007B2F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</w:pPr>
    </w:p>
    <w:p w:rsidR="007D5D54" w:rsidRPr="00215EF1" w:rsidRDefault="008E5EF0" w:rsidP="008E5EF0">
      <w:pPr>
        <w:pStyle w:val="a3"/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                              1.</w:t>
      </w:r>
      <w:r w:rsidR="007D5D54"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Общие положения</w:t>
      </w:r>
    </w:p>
    <w:p w:rsidR="00215EF1" w:rsidRPr="00215EF1" w:rsidRDefault="00215EF1" w:rsidP="00215EF1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1.1. Настоящее положение разработано для муниципального </w:t>
      </w:r>
      <w:r w:rsidR="008E5EF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бюджет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ного дошкольного образовательн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ого учреждения детского сада №5 «Зайч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ик» (дале</w:t>
      </w:r>
      <w:proofErr w:type="gram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е-</w:t>
      </w:r>
      <w:proofErr w:type="gram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детский сад)в соответствии с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Федеральным законом №273-ФЗ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"Об образовании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 Российской Федерации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", типовым положением о дошкольном образовательном учреждении детский сад, Уставом детского сада.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1.2. Административное совещание при заведующем - постоянно действующий орган учреждения, действующий в целях развития, координации и совершенствования педагогического и трудового процесса,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корректирования годового плана работы, программы развития учреждения и делегирования полномочий заведующего.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1.3. В административных совещаниях при заведующем принимают участие работники детского сада, осуществляющие управленческие функции: завхоз, заместитель заведующего по УВР, главный бухгалтер.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1.4. Решение, принятое на административном совещании при заведующем и не противоречащее законодате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льству РФ, Уставу детского сада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является основанием для издания приказа и, соответственно обязательным для исполнения всеми работниками.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1.5. Изменения и дополнения в настоящее Положение вносятся </w:t>
      </w:r>
      <w:proofErr w:type="gram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заведующим</w:t>
      </w:r>
      <w:proofErr w:type="gram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детского сада.</w:t>
      </w: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2. Основные задачи административного совещания при заведующем.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2.1. Главными задачами административных совещаний при заведующем являются: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реализация государственной, областной, городской политики в области дошкольного образования;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организация эффективного управления детским садом путем </w:t>
      </w:r>
      <w:proofErr w:type="gram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делегирования</w:t>
      </w:r>
      <w:proofErr w:type="gram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заведующего значительной части полномочий своими заместителями согласно схеме управления;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координация работы всех работников детского сада, осуществление взаимодействия подразделений;</w:t>
      </w: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координация работы по выполнению плана работы на год, образовательной программы.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3. Функции административного совещания при заведующем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3.1. На административном совещании при заведующем: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рассматривается реализация годового плана;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координируется работа всех работников детского сада, организуется взаимодействие и взаимосвязь всех работников;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изучаются нормативно - правовые документы в области дошкольного образования;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вопросы обеспечения безопасности всех участников воспитательно-образовательного процесса, намечаются мероприятия по выполнению предписаний контролирующих органов;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детском саду;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работы, а также организационные, текущие вопросы выполнения плана на месяц;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текущие вопросы работы с родителями воспитанников; утверждаются сроки проведения и повестки дня общих родительских собраний;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текущие вопросы организации взаимодействия с социумом, утверждаются сроки проведения мероприятий;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вопросы материально-технического оснащения детского сада, организации административно-хозяйственной работы;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и утверждаются функциональные обязанно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сти работников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</w:t>
      </w:r>
    </w:p>
    <w:p w:rsidR="007D5D54" w:rsidRPr="007D5D54" w:rsidRDefault="007D5D54" w:rsidP="0021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4. Организация работы административного совещания</w:t>
      </w:r>
    </w:p>
    <w:p w:rsidR="007D5D54" w:rsidRPr="007D5D54" w:rsidRDefault="007D5D54" w:rsidP="0021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при заведующем</w:t>
      </w:r>
      <w:r w:rsid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4.1. Административное совещание при заведующем ведет </w:t>
      </w:r>
      <w:proofErr w:type="gram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заведующий</w:t>
      </w:r>
      <w:proofErr w:type="gram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детского сада.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4.2. Секретарем административного совещания при заведующем назначается делопроизводитель.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4.3. В необходимых случаях на административное совещание при заведующем приглашаются педагогические и другие работники детского сада, не связанные с управленческой деятельностью, представители общественных организаций, учреждений, родители воспитанников.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4.4. Административное совещание при заведующем проводится 1 раз в месяц и по мере необходимости.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4.5. Непосредственное выполнение решений осуществляют ответственные лица, указанные в протоколе заседания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5. Ответственность административного совещания при заведующем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5.1. Административное совещание при заведующем несет ответственность </w:t>
      </w:r>
      <w:proofErr w:type="gram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за</w:t>
      </w:r>
      <w:proofErr w:type="gram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выполнение, выполнение не в полном объеме или невыполнение закрепленных за ним задач и функций;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соответствие принимаемых решений законодательству РФ, нормативно-правовым актам;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неразглашение рассматриваемой на заседании конфиденциальной информации.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6. Делопроизводство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6.1. Заседания административного совещания при заведующей оформляются протоколом.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6.2. Протоколы подписываются председателем и секретарем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6.3. Нумерация протоколов ведется от начала учебного года.</w:t>
      </w:r>
    </w:p>
    <w:p w:rsidR="00A84293" w:rsidRPr="007D5D54" w:rsidRDefault="00A84293" w:rsidP="007D5D54">
      <w:pPr>
        <w:spacing w:after="0" w:line="240" w:lineRule="auto"/>
        <w:rPr>
          <w:rFonts w:ascii="Times New Roman" w:hAnsi="Times New Roman" w:cs="Times New Roman"/>
          <w:sz w:val="40"/>
        </w:rPr>
      </w:pPr>
    </w:p>
    <w:sectPr w:rsidR="00A84293" w:rsidRPr="007D5D54" w:rsidSect="002E4B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7B" w:rsidRDefault="0003407B" w:rsidP="008E5EF0">
      <w:pPr>
        <w:spacing w:after="0" w:line="240" w:lineRule="auto"/>
      </w:pPr>
      <w:r>
        <w:separator/>
      </w:r>
    </w:p>
  </w:endnote>
  <w:endnote w:type="continuationSeparator" w:id="1">
    <w:p w:rsidR="0003407B" w:rsidRDefault="0003407B" w:rsidP="008E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6923"/>
      <w:docPartObj>
        <w:docPartGallery w:val="Page Numbers (Bottom of Page)"/>
        <w:docPartUnique/>
      </w:docPartObj>
    </w:sdtPr>
    <w:sdtContent>
      <w:p w:rsidR="008E5EF0" w:rsidRDefault="00A354E6">
        <w:pPr>
          <w:pStyle w:val="a8"/>
          <w:jc w:val="center"/>
        </w:pPr>
        <w:fldSimple w:instr=" PAGE   \* MERGEFORMAT ">
          <w:r w:rsidR="00657EDD">
            <w:rPr>
              <w:noProof/>
            </w:rPr>
            <w:t>2</w:t>
          </w:r>
        </w:fldSimple>
      </w:p>
    </w:sdtContent>
  </w:sdt>
  <w:p w:rsidR="008E5EF0" w:rsidRDefault="008E5E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7B" w:rsidRDefault="0003407B" w:rsidP="008E5EF0">
      <w:pPr>
        <w:spacing w:after="0" w:line="240" w:lineRule="auto"/>
      </w:pPr>
      <w:r>
        <w:separator/>
      </w:r>
    </w:p>
  </w:footnote>
  <w:footnote w:type="continuationSeparator" w:id="1">
    <w:p w:rsidR="0003407B" w:rsidRDefault="0003407B" w:rsidP="008E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F67"/>
    <w:multiLevelType w:val="hybridMultilevel"/>
    <w:tmpl w:val="15D27754"/>
    <w:lvl w:ilvl="0" w:tplc="F3A2534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54"/>
    <w:rsid w:val="0003407B"/>
    <w:rsid w:val="000E4C07"/>
    <w:rsid w:val="00215EF1"/>
    <w:rsid w:val="002E4B85"/>
    <w:rsid w:val="004C631F"/>
    <w:rsid w:val="00657EDD"/>
    <w:rsid w:val="007B2FB7"/>
    <w:rsid w:val="007D5D54"/>
    <w:rsid w:val="008871E6"/>
    <w:rsid w:val="008E5EF0"/>
    <w:rsid w:val="00A354E6"/>
    <w:rsid w:val="00A61912"/>
    <w:rsid w:val="00A84293"/>
    <w:rsid w:val="00E3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EF0"/>
  </w:style>
  <w:style w:type="paragraph" w:styleId="a8">
    <w:name w:val="footer"/>
    <w:basedOn w:val="a"/>
    <w:link w:val="a9"/>
    <w:uiPriority w:val="99"/>
    <w:unhideWhenUsed/>
    <w:rsid w:val="008E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2016-10-27T08:42:00Z</cp:lastPrinted>
  <dcterms:created xsi:type="dcterms:W3CDTF">2016-10-26T06:30:00Z</dcterms:created>
  <dcterms:modified xsi:type="dcterms:W3CDTF">2022-06-30T07:56:00Z</dcterms:modified>
</cp:coreProperties>
</file>