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044" w:rsidRDefault="00C3295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-925914</wp:posOffset>
            </wp:positionH>
            <wp:positionV relativeFrom="paragraph">
              <wp:posOffset>-576967</wp:posOffset>
            </wp:positionV>
            <wp:extent cx="7305163" cy="10018644"/>
            <wp:effectExtent l="19050" t="0" r="0" b="0"/>
            <wp:wrapNone/>
            <wp:docPr id="1" name="Рисунок 1" descr="C:\Users\7\Pictures\2022-06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22-06-07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718" cy="1001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/>
    <w:p w:rsidR="00C32951" w:rsidRDefault="00C3295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-782789</wp:posOffset>
            </wp:positionH>
            <wp:positionV relativeFrom="paragraph">
              <wp:posOffset>-465648</wp:posOffset>
            </wp:positionV>
            <wp:extent cx="7045849" cy="9660835"/>
            <wp:effectExtent l="19050" t="0" r="2651" b="0"/>
            <wp:wrapNone/>
            <wp:docPr id="2" name="Рисунок 2" descr="C:\Users\7\Pictures\2022-06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22-06-0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849" cy="966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2951" w:rsidSect="000B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32951"/>
    <w:rsid w:val="000B3044"/>
    <w:rsid w:val="00C32951"/>
    <w:rsid w:val="00CF2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2022-06-07T08:03:00Z</dcterms:created>
  <dcterms:modified xsi:type="dcterms:W3CDTF">2022-06-07T08:06:00Z</dcterms:modified>
</cp:coreProperties>
</file>